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53B9C" w14:textId="77777777" w:rsidR="00882B95" w:rsidRPr="00882B95" w:rsidRDefault="00882B95">
      <w:pPr>
        <w:rPr>
          <w:rFonts w:ascii="Arial" w:hAnsi="Arial" w:cs="Arial"/>
          <w:b/>
          <w:sz w:val="24"/>
          <w:szCs w:val="24"/>
          <w:u w:val="single"/>
        </w:rPr>
      </w:pPr>
      <w:r w:rsidRPr="00882B95">
        <w:rPr>
          <w:rFonts w:ascii="Arial" w:hAnsi="Arial" w:cs="Arial"/>
          <w:b/>
          <w:sz w:val="24"/>
          <w:szCs w:val="24"/>
          <w:u w:val="single"/>
        </w:rPr>
        <w:t xml:space="preserve">Year 12 Dance students – Research </w:t>
      </w:r>
    </w:p>
    <w:p w14:paraId="17AC7EBB" w14:textId="77777777" w:rsidR="00882B95" w:rsidRPr="00882B95" w:rsidRDefault="00882B95">
      <w:p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 xml:space="preserve">In preparation for September please research the following; please remember to reference all the websites you refer to and to put the information into your own words. </w:t>
      </w:r>
    </w:p>
    <w:p w14:paraId="4F86821B" w14:textId="77777777" w:rsidR="00882B95" w:rsidRPr="00882B95" w:rsidRDefault="00882B95">
      <w:pPr>
        <w:rPr>
          <w:rFonts w:ascii="Arial" w:hAnsi="Arial" w:cs="Arial"/>
          <w:sz w:val="24"/>
          <w:szCs w:val="24"/>
        </w:rPr>
      </w:pPr>
    </w:p>
    <w:p w14:paraId="763A2C28" w14:textId="77777777" w:rsidR="00882B95" w:rsidRDefault="00882B95">
      <w:p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 xml:space="preserve">1. Contemporary Dance </w:t>
      </w:r>
    </w:p>
    <w:p w14:paraId="30BCFF61" w14:textId="77777777" w:rsidR="00882B95" w:rsidRPr="00882B95" w:rsidRDefault="00882B95" w:rsidP="00882B9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 xml:space="preserve">What is contemporary dance? </w:t>
      </w:r>
    </w:p>
    <w:p w14:paraId="5D9E0806" w14:textId="77777777" w:rsidR="00882B95" w:rsidRPr="00882B95" w:rsidRDefault="00882B95" w:rsidP="00882B9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 xml:space="preserve">Where did it originate? </w:t>
      </w:r>
    </w:p>
    <w:p w14:paraId="12A6BB94" w14:textId="77777777" w:rsidR="00882B95" w:rsidRDefault="00882B95" w:rsidP="00882B9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 xml:space="preserve">How has contemporary dance progressed? </w:t>
      </w:r>
    </w:p>
    <w:p w14:paraId="2176D7BD" w14:textId="77777777" w:rsidR="000A2F70" w:rsidRDefault="000A2F70" w:rsidP="000A2F70">
      <w:pPr>
        <w:pStyle w:val="ListParagraph"/>
        <w:rPr>
          <w:rFonts w:ascii="Arial" w:hAnsi="Arial" w:cs="Arial"/>
          <w:sz w:val="24"/>
          <w:szCs w:val="24"/>
        </w:rPr>
      </w:pPr>
    </w:p>
    <w:p w14:paraId="673F1F43" w14:textId="77777777" w:rsidR="000A2F70" w:rsidRDefault="00882B95" w:rsidP="00882B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the dancers/choreographers and companies below please research information on each.  You could research the history of a specific dancer, create a</w:t>
      </w:r>
      <w:r w:rsidR="000A2F70">
        <w:rPr>
          <w:rFonts w:ascii="Arial" w:hAnsi="Arial" w:cs="Arial"/>
          <w:sz w:val="24"/>
          <w:szCs w:val="24"/>
        </w:rPr>
        <w:t xml:space="preserve"> timeline of some of their works or</w:t>
      </w:r>
      <w:r>
        <w:rPr>
          <w:rFonts w:ascii="Arial" w:hAnsi="Arial" w:cs="Arial"/>
          <w:sz w:val="24"/>
          <w:szCs w:val="24"/>
        </w:rPr>
        <w:t xml:space="preserve"> identify why they are significant in dance history. </w:t>
      </w:r>
      <w:r w:rsidR="000A2F70">
        <w:rPr>
          <w:rFonts w:ascii="Arial" w:hAnsi="Arial" w:cs="Arial"/>
          <w:sz w:val="24"/>
          <w:szCs w:val="24"/>
        </w:rPr>
        <w:t xml:space="preserve">You can use pictures and or diagrams to assist with your research. </w:t>
      </w:r>
    </w:p>
    <w:p w14:paraId="7B9F309E" w14:textId="77777777" w:rsidR="000A2F70" w:rsidRPr="00882B95" w:rsidRDefault="000A2F70" w:rsidP="00882B95">
      <w:pPr>
        <w:rPr>
          <w:rFonts w:ascii="Arial" w:hAnsi="Arial" w:cs="Arial"/>
          <w:sz w:val="24"/>
          <w:szCs w:val="24"/>
        </w:rPr>
      </w:pPr>
    </w:p>
    <w:p w14:paraId="25191117" w14:textId="77777777" w:rsidR="00882B95" w:rsidRPr="00882B95" w:rsidRDefault="00882B95">
      <w:p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 xml:space="preserve">2. Martha Graham </w:t>
      </w:r>
    </w:p>
    <w:p w14:paraId="4DB16437" w14:textId="77777777" w:rsidR="00882B95" w:rsidRPr="00882B95" w:rsidRDefault="00882B95">
      <w:p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>3. Merce Cunningham</w:t>
      </w:r>
    </w:p>
    <w:p w14:paraId="295E690D" w14:textId="77777777" w:rsidR="00882B95" w:rsidRPr="00882B95" w:rsidRDefault="00882B95">
      <w:p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>4. Richard Alston</w:t>
      </w:r>
    </w:p>
    <w:p w14:paraId="25F0CDBF" w14:textId="77777777" w:rsidR="00882B95" w:rsidRPr="00882B95" w:rsidRDefault="00882B95">
      <w:p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>5. Rambert Dance Company.</w:t>
      </w:r>
    </w:p>
    <w:p w14:paraId="2211F0CE" w14:textId="77777777" w:rsidR="00882B95" w:rsidRPr="00882B95" w:rsidRDefault="00882B95">
      <w:p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 xml:space="preserve">6. Matthew Bourne </w:t>
      </w:r>
    </w:p>
    <w:p w14:paraId="254FCF34" w14:textId="77777777" w:rsidR="00882B95" w:rsidRPr="00882B95" w:rsidRDefault="00882B95">
      <w:p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 xml:space="preserve">7. New Adventures Dance Company </w:t>
      </w:r>
    </w:p>
    <w:p w14:paraId="01CCB27F" w14:textId="77777777" w:rsidR="00C50977" w:rsidRPr="00882B95" w:rsidRDefault="00882B95">
      <w:pPr>
        <w:rPr>
          <w:rFonts w:ascii="Arial" w:hAnsi="Arial" w:cs="Arial"/>
          <w:sz w:val="24"/>
          <w:szCs w:val="24"/>
        </w:rPr>
      </w:pPr>
      <w:r w:rsidRPr="00882B95">
        <w:rPr>
          <w:rFonts w:ascii="Arial" w:hAnsi="Arial" w:cs="Arial"/>
          <w:sz w:val="24"/>
          <w:szCs w:val="24"/>
        </w:rPr>
        <w:t>8. Balletboyz Dance Company</w:t>
      </w:r>
    </w:p>
    <w:p w14:paraId="24E852E2" w14:textId="77777777" w:rsidR="00882B95" w:rsidRDefault="00882B95"/>
    <w:sectPr w:rsidR="00882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857AA"/>
    <w:multiLevelType w:val="hybridMultilevel"/>
    <w:tmpl w:val="DB8AF7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B95"/>
    <w:rsid w:val="000A2F70"/>
    <w:rsid w:val="00167155"/>
    <w:rsid w:val="00882B95"/>
    <w:rsid w:val="009F6A6F"/>
    <w:rsid w:val="00E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0EC7C"/>
  <w15:docId w15:val="{EEA07FCE-06DB-FC4A-83B1-AA648ED8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84110965-A953-4853-A983-F441B25DE81B}"/>
</file>

<file path=customXml/itemProps2.xml><?xml version="1.0" encoding="utf-8"?>
<ds:datastoreItem xmlns:ds="http://schemas.openxmlformats.org/officeDocument/2006/customXml" ds:itemID="{158C71C1-2266-4556-9DD5-38EDAA1E62CD}"/>
</file>

<file path=customXml/itemProps3.xml><?xml version="1.0" encoding="utf-8"?>
<ds:datastoreItem xmlns:ds="http://schemas.openxmlformats.org/officeDocument/2006/customXml" ds:itemID="{04C6CC7C-A242-4926-884C-1FD3D54B16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D.Young</cp:lastModifiedBy>
  <cp:revision>2</cp:revision>
  <dcterms:created xsi:type="dcterms:W3CDTF">2020-04-29T14:44:00Z</dcterms:created>
  <dcterms:modified xsi:type="dcterms:W3CDTF">2020-04-29T14:44:00Z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